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EFC8C" w14:textId="3F694EE3" w:rsidR="002C4977" w:rsidRDefault="00045A85" w:rsidP="00045A85">
      <w:pPr>
        <w:tabs>
          <w:tab w:val="left" w:pos="5387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A9A8734" wp14:editId="7A8CB000">
            <wp:simplePos x="0" y="0"/>
            <wp:positionH relativeFrom="page">
              <wp:align>left</wp:align>
            </wp:positionH>
            <wp:positionV relativeFrom="paragraph">
              <wp:posOffset>-162560</wp:posOffset>
            </wp:positionV>
            <wp:extent cx="7559040" cy="1200150"/>
            <wp:effectExtent l="0" t="0" r="381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-O2_21 copy.jp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286" cy="1200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F7EAE" w14:textId="18EE7BB2" w:rsidR="002C4977" w:rsidRDefault="002A1A2B" w:rsidP="002A1A2B">
      <w:pPr>
        <w:tabs>
          <w:tab w:val="left" w:pos="75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4E274D40" w14:textId="77777777" w:rsidR="002C4977" w:rsidRDefault="002C4977" w:rsidP="00094C05">
      <w:pPr>
        <w:jc w:val="center"/>
        <w:rPr>
          <w:b/>
          <w:bCs/>
          <w:sz w:val="28"/>
          <w:szCs w:val="28"/>
        </w:rPr>
      </w:pPr>
    </w:p>
    <w:p w14:paraId="0C11D9C3" w14:textId="77777777" w:rsidR="00045A85" w:rsidRDefault="00045A85" w:rsidP="00094C05">
      <w:pPr>
        <w:jc w:val="center"/>
        <w:rPr>
          <w:b/>
          <w:bCs/>
          <w:sz w:val="28"/>
          <w:szCs w:val="28"/>
        </w:rPr>
      </w:pPr>
    </w:p>
    <w:p w14:paraId="6E15DBEC" w14:textId="2C6C9F47" w:rsidR="00B97AB0" w:rsidRDefault="00094C05" w:rsidP="00094C05">
      <w:pPr>
        <w:jc w:val="center"/>
        <w:rPr>
          <w:b/>
          <w:bCs/>
          <w:sz w:val="28"/>
          <w:szCs w:val="28"/>
        </w:rPr>
      </w:pPr>
      <w:r w:rsidRPr="00094C05">
        <w:rPr>
          <w:b/>
          <w:bCs/>
          <w:sz w:val="28"/>
          <w:szCs w:val="28"/>
        </w:rPr>
        <w:t xml:space="preserve">PRIJAVNI OBRAZAC ZA </w:t>
      </w:r>
      <w:r>
        <w:rPr>
          <w:b/>
          <w:bCs/>
          <w:sz w:val="28"/>
          <w:szCs w:val="28"/>
        </w:rPr>
        <w:t xml:space="preserve">HITNU </w:t>
      </w:r>
      <w:r w:rsidRPr="00094C05">
        <w:rPr>
          <w:b/>
          <w:bCs/>
          <w:sz w:val="28"/>
          <w:szCs w:val="28"/>
        </w:rPr>
        <w:t>ORGANIZACIJSKU POTPORU</w:t>
      </w:r>
    </w:p>
    <w:p w14:paraId="4626DB29" w14:textId="48DA1032" w:rsidR="006444F6" w:rsidRDefault="006444F6" w:rsidP="006444F6">
      <w:pPr>
        <w:spacing w:line="276" w:lineRule="auto"/>
        <w:ind w:left="-426" w:firstLine="426"/>
        <w:rPr>
          <w:rFonts w:ascii="Calibri" w:hAnsi="Calibri" w:cs="Calibri"/>
          <w:i/>
          <w:highlight w:val="yellow"/>
          <w:lang w:val="bs-Latn-BA"/>
        </w:rPr>
      </w:pPr>
      <w:r>
        <w:rPr>
          <w:rFonts w:ascii="Calibri" w:hAnsi="Calibri" w:cs="Calibri"/>
          <w:i/>
          <w:lang w:val="bs-Latn-BA"/>
        </w:rPr>
        <w:t>Dužina obrasca neka ne prelazi tri stranice.</w:t>
      </w:r>
    </w:p>
    <w:p w14:paraId="2E22759A" w14:textId="77777777" w:rsidR="00094C05" w:rsidRPr="004E3624" w:rsidRDefault="00094C05" w:rsidP="006444F6">
      <w:pPr>
        <w:rPr>
          <w:b/>
          <w:bCs/>
        </w:rPr>
      </w:pPr>
    </w:p>
    <w:p w14:paraId="02851241" w14:textId="3E4166E9" w:rsidR="006E1DA1" w:rsidRPr="004E3624" w:rsidRDefault="006E1DA1" w:rsidP="006E1DA1">
      <w:pPr>
        <w:rPr>
          <w:b/>
          <w:bCs/>
        </w:rPr>
      </w:pPr>
      <w:r w:rsidRPr="004E3624">
        <w:rPr>
          <w:b/>
          <w:bCs/>
        </w:rPr>
        <w:t xml:space="preserve">PODACI O ORGANIZACIJI </w:t>
      </w:r>
    </w:p>
    <w:p w14:paraId="129D0936" w14:textId="77777777" w:rsidR="00B46803" w:rsidRDefault="00B46803" w:rsidP="00B46803">
      <w:r>
        <w:t>1. Naziv:</w:t>
      </w:r>
    </w:p>
    <w:p w14:paraId="2D770CB9" w14:textId="77777777" w:rsidR="00B46803" w:rsidRDefault="00B46803" w:rsidP="00B46803">
      <w:r>
        <w:t>2. Adresa:</w:t>
      </w:r>
    </w:p>
    <w:p w14:paraId="4B2FE036" w14:textId="77777777" w:rsidR="00B46803" w:rsidRDefault="00B46803" w:rsidP="00B46803">
      <w:r>
        <w:t>3. Država:</w:t>
      </w:r>
      <w:r>
        <w:tab/>
      </w:r>
    </w:p>
    <w:p w14:paraId="06B94AA4" w14:textId="77777777" w:rsidR="00B46803" w:rsidRDefault="00B46803" w:rsidP="00B46803">
      <w:r>
        <w:t>4. Tel/fax, e-mail:</w:t>
      </w:r>
      <w:r>
        <w:tab/>
      </w:r>
    </w:p>
    <w:p w14:paraId="0D7132F3" w14:textId="77777777" w:rsidR="00B46803" w:rsidRDefault="00B46803" w:rsidP="00B46803">
      <w:r>
        <w:t>5. Web i društvene mreže:</w:t>
      </w:r>
    </w:p>
    <w:p w14:paraId="4ABC3EB0" w14:textId="77777777" w:rsidR="00B46803" w:rsidRDefault="00B46803" w:rsidP="00B46803">
      <w:r>
        <w:t>6. Godina osnivanja:</w:t>
      </w:r>
    </w:p>
    <w:p w14:paraId="32BDB86F" w14:textId="77777777" w:rsidR="00B46803" w:rsidRDefault="00B46803" w:rsidP="00B46803">
      <w:r>
        <w:t>7. Matični broj organizacije:</w:t>
      </w:r>
    </w:p>
    <w:p w14:paraId="335953A4" w14:textId="77777777" w:rsidR="00B46803" w:rsidRDefault="00B46803" w:rsidP="00B46803">
      <w:r>
        <w:t>8. OIB/JIB organizacije:</w:t>
      </w:r>
    </w:p>
    <w:p w14:paraId="04EA81D7" w14:textId="77777777" w:rsidR="00B46803" w:rsidRDefault="00B46803" w:rsidP="00B46803">
      <w:r>
        <w:t xml:space="preserve">9. Datum predaje godišnjeg financijskog izvještaja nadležnoj državnoj instituciji za prethodnu financijsku godinu: </w:t>
      </w:r>
    </w:p>
    <w:p w14:paraId="3383BE9E" w14:textId="77777777" w:rsidR="00B46803" w:rsidRDefault="00B46803" w:rsidP="00B46803">
      <w:r>
        <w:t>10. Ime, prezime i e-mail osobe ovlaštene za zastupanje:</w:t>
      </w:r>
    </w:p>
    <w:p w14:paraId="60347F00" w14:textId="77777777" w:rsidR="00B46803" w:rsidRDefault="00B46803" w:rsidP="00B46803">
      <w:r>
        <w:t xml:space="preserve">11. Ime, prezime, e-mail i funkcija bar još jedne osobe iz upravljačkog tijela organizacije: </w:t>
      </w:r>
    </w:p>
    <w:p w14:paraId="58F90767" w14:textId="77777777" w:rsidR="00B46803" w:rsidRDefault="00B46803" w:rsidP="00B46803">
      <w:r>
        <w:t>12. Broj zaposlenih u organizaciji:</w:t>
      </w:r>
    </w:p>
    <w:p w14:paraId="649DE38A" w14:textId="77777777" w:rsidR="00B46803" w:rsidRDefault="00B46803" w:rsidP="00B46803">
      <w:r>
        <w:t>13. Broj članova/-</w:t>
      </w:r>
      <w:proofErr w:type="spellStart"/>
      <w:r>
        <w:t>ica</w:t>
      </w:r>
      <w:proofErr w:type="spellEnd"/>
      <w:r>
        <w:t xml:space="preserve"> organizacije:</w:t>
      </w:r>
    </w:p>
    <w:p w14:paraId="182F1F45" w14:textId="77777777" w:rsidR="00B46803" w:rsidRDefault="00B46803" w:rsidP="00B46803">
      <w:r>
        <w:t>14. Navedite ukupan iznos prihoda organizacije za posljednje tri godine:</w:t>
      </w:r>
    </w:p>
    <w:p w14:paraId="62CF5063" w14:textId="77777777" w:rsidR="00B46803" w:rsidRDefault="00B46803" w:rsidP="00B46803">
      <w:r>
        <w:t>15. Navedite svoja tri najznačajnija donatora u posljednje tri godine:</w:t>
      </w:r>
    </w:p>
    <w:p w14:paraId="3AB2267A" w14:textId="464BDA41" w:rsidR="006E1DA1" w:rsidRDefault="00B46803" w:rsidP="00B46803">
      <w:r>
        <w:t>16. Ukratko opišite tekuće aktivnosti organizacije:</w:t>
      </w:r>
      <w:r>
        <w:tab/>
      </w:r>
      <w:r w:rsidR="006E1DA1">
        <w:tab/>
      </w:r>
    </w:p>
    <w:p w14:paraId="099E6F1B" w14:textId="38734D7A" w:rsidR="006E1DA1" w:rsidRDefault="006E1DA1" w:rsidP="006E1DA1">
      <w:r>
        <w:tab/>
      </w:r>
    </w:p>
    <w:p w14:paraId="1E191549" w14:textId="333EA817" w:rsidR="006E1DA1" w:rsidRPr="004E3624" w:rsidRDefault="006E1DA1" w:rsidP="006E1DA1">
      <w:pPr>
        <w:rPr>
          <w:b/>
          <w:bCs/>
        </w:rPr>
      </w:pPr>
      <w:r w:rsidRPr="004E3624">
        <w:rPr>
          <w:b/>
          <w:bCs/>
        </w:rPr>
        <w:t>OPIS KORIŠTENJA POTPORE</w:t>
      </w:r>
    </w:p>
    <w:p w14:paraId="43524705" w14:textId="23F05284" w:rsidR="006E1DA1" w:rsidRDefault="006E1DA1" w:rsidP="006E1DA1">
      <w:r>
        <w:t>1. Ukupn</w:t>
      </w:r>
      <w:r w:rsidR="00346A7F">
        <w:t>o</w:t>
      </w:r>
      <w:r>
        <w:t xml:space="preserve"> zatražen iznos:</w:t>
      </w:r>
    </w:p>
    <w:p w14:paraId="467B58D1" w14:textId="56F795A3" w:rsidR="006E1DA1" w:rsidRDefault="006E1DA1" w:rsidP="006E1DA1">
      <w:r>
        <w:t>2. Datum početka i završetka korištenja potpore:</w:t>
      </w:r>
    </w:p>
    <w:p w14:paraId="7334711E" w14:textId="5FA54A5D" w:rsidR="00D13EC6" w:rsidRDefault="00D13EC6" w:rsidP="006E1DA1">
      <w:r>
        <w:t xml:space="preserve">3. </w:t>
      </w:r>
      <w:r w:rsidRPr="00A047A5">
        <w:t xml:space="preserve">Opišite zašto vam </w:t>
      </w:r>
      <w:r w:rsidR="00346A7F">
        <w:t>treba</w:t>
      </w:r>
      <w:r w:rsidRPr="00A047A5">
        <w:t xml:space="preserve"> ovakva vrsta </w:t>
      </w:r>
      <w:r w:rsidR="002508A8">
        <w:t xml:space="preserve">hitne </w:t>
      </w:r>
      <w:r w:rsidRPr="00A047A5">
        <w:t xml:space="preserve">potpore i </w:t>
      </w:r>
      <w:r w:rsidR="002508A8">
        <w:t>kako će ona pomoći vašoj organizaciji.</w:t>
      </w:r>
    </w:p>
    <w:p w14:paraId="5E8452DB" w14:textId="6F36502F" w:rsidR="00D13EC6" w:rsidRDefault="00D13EC6" w:rsidP="006E1DA1">
      <w:r w:rsidRPr="00D13EC6">
        <w:t>4. Detaljno opišite kako će potpora biti utrošena.</w:t>
      </w:r>
    </w:p>
    <w:p w14:paraId="7EE5A75D" w14:textId="77777777" w:rsidR="00D13EC6" w:rsidRDefault="00D13EC6" w:rsidP="006E1DA1"/>
    <w:sectPr w:rsidR="00D13EC6" w:rsidSect="002A1A2B">
      <w:pgSz w:w="11900" w:h="16840" w:code="9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A1"/>
    <w:rsid w:val="00031F67"/>
    <w:rsid w:val="00034520"/>
    <w:rsid w:val="00045A85"/>
    <w:rsid w:val="00094C05"/>
    <w:rsid w:val="002508A8"/>
    <w:rsid w:val="002A1A2B"/>
    <w:rsid w:val="002C4977"/>
    <w:rsid w:val="00346A7F"/>
    <w:rsid w:val="00397BE0"/>
    <w:rsid w:val="00461D55"/>
    <w:rsid w:val="004E3624"/>
    <w:rsid w:val="005E179D"/>
    <w:rsid w:val="006444F6"/>
    <w:rsid w:val="006E1DA1"/>
    <w:rsid w:val="00900338"/>
    <w:rsid w:val="00A047A5"/>
    <w:rsid w:val="00A126E8"/>
    <w:rsid w:val="00A87D86"/>
    <w:rsid w:val="00B46803"/>
    <w:rsid w:val="00B908D2"/>
    <w:rsid w:val="00B97AB0"/>
    <w:rsid w:val="00D13EC6"/>
    <w:rsid w:val="00DC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CD1E"/>
  <w15:chartTrackingRefBased/>
  <w15:docId w15:val="{4170858D-60C0-4645-8D3E-44B6CBE6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Mandić</dc:creator>
  <cp:keywords/>
  <dc:description/>
  <cp:lastModifiedBy>Jelena Mandić</cp:lastModifiedBy>
  <cp:revision>5</cp:revision>
  <dcterms:created xsi:type="dcterms:W3CDTF">2021-10-15T10:32:00Z</dcterms:created>
  <dcterms:modified xsi:type="dcterms:W3CDTF">2023-08-01T09:17:00Z</dcterms:modified>
</cp:coreProperties>
</file>